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E560" w14:textId="475FC479" w:rsidR="000E1E97" w:rsidRPr="000E1E97" w:rsidRDefault="000E1E97" w:rsidP="008C60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14:paraId="14573B4A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718A4E3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66C2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FCF7FB6" w14:textId="591E4180" w:rsidR="000E1E97" w:rsidRPr="000E1E97" w:rsidRDefault="008A53C0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E1E97" w:rsidRPr="000E1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7A90">
        <w:rPr>
          <w:rFonts w:ascii="Times New Roman" w:hAnsi="Times New Roman" w:cs="Times New Roman"/>
          <w:sz w:val="28"/>
          <w:szCs w:val="28"/>
        </w:rPr>
        <w:t>0</w:t>
      </w:r>
      <w:r w:rsidR="000E1E97" w:rsidRPr="000E1E97">
        <w:rPr>
          <w:rFonts w:ascii="Times New Roman" w:hAnsi="Times New Roman" w:cs="Times New Roman"/>
          <w:sz w:val="28"/>
          <w:szCs w:val="28"/>
        </w:rPr>
        <w:t>.20</w:t>
      </w:r>
      <w:r w:rsidR="00DE1887">
        <w:rPr>
          <w:rFonts w:ascii="Times New Roman" w:hAnsi="Times New Roman" w:cs="Times New Roman"/>
          <w:sz w:val="28"/>
          <w:szCs w:val="28"/>
        </w:rPr>
        <w:t>2</w:t>
      </w:r>
      <w:r w:rsidR="003C2E4B">
        <w:rPr>
          <w:rFonts w:ascii="Times New Roman" w:hAnsi="Times New Roman" w:cs="Times New Roman"/>
          <w:sz w:val="28"/>
          <w:szCs w:val="28"/>
        </w:rPr>
        <w:t>2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7B9C">
        <w:rPr>
          <w:rFonts w:ascii="Times New Roman" w:hAnsi="Times New Roman" w:cs="Times New Roman"/>
          <w:sz w:val="28"/>
          <w:szCs w:val="28"/>
        </w:rPr>
        <w:t xml:space="preserve">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14:paraId="366352C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B076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r w:rsidR="00687486">
        <w:rPr>
          <w:rFonts w:ascii="Times New Roman" w:hAnsi="Times New Roman" w:cs="Times New Roman"/>
          <w:sz w:val="28"/>
          <w:szCs w:val="28"/>
        </w:rPr>
        <w:t>Бураши</w:t>
      </w:r>
    </w:p>
    <w:p w14:paraId="7407472A" w14:textId="77777777" w:rsidR="000E1E97" w:rsidRPr="00CB7EF6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AE28F9" w14:textId="3EAA274E" w:rsidR="0079448D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>О</w:t>
      </w:r>
      <w:r w:rsidR="00B3645C">
        <w:rPr>
          <w:sz w:val="28"/>
          <w:szCs w:val="28"/>
        </w:rPr>
        <w:t xml:space="preserve"> признании утратившим силу </w:t>
      </w:r>
      <w:r w:rsidR="003C2E4B">
        <w:rPr>
          <w:sz w:val="28"/>
          <w:szCs w:val="28"/>
        </w:rPr>
        <w:t>постановлени</w:t>
      </w:r>
      <w:r w:rsidR="00BB36C9">
        <w:rPr>
          <w:sz w:val="28"/>
          <w:szCs w:val="28"/>
        </w:rPr>
        <w:t>е</w:t>
      </w:r>
    </w:p>
    <w:p w14:paraId="3F000EA7" w14:textId="2DE6A0A8" w:rsidR="000E1E97" w:rsidRPr="00CB7EF6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 xml:space="preserve">администрации </w:t>
      </w:r>
      <w:r w:rsidR="00687486" w:rsidRPr="00CB7EF6">
        <w:rPr>
          <w:sz w:val="28"/>
          <w:szCs w:val="28"/>
        </w:rPr>
        <w:t>Бурашевского</w:t>
      </w:r>
      <w:r w:rsidRPr="00CB7EF6">
        <w:rPr>
          <w:sz w:val="28"/>
          <w:szCs w:val="28"/>
        </w:rPr>
        <w:t xml:space="preserve"> сельского поселения</w:t>
      </w:r>
    </w:p>
    <w:p w14:paraId="003EE2F4" w14:textId="77777777" w:rsidR="000E1E97" w:rsidRPr="00CB7EF6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56CA8" w14:textId="4A0429C3" w:rsidR="003D7BC7" w:rsidRPr="008C379C" w:rsidRDefault="000E1E97" w:rsidP="00CF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94004" w:rsidRPr="008C379C">
        <w:rPr>
          <w:rFonts w:ascii="Times New Roman" w:hAnsi="Times New Roman" w:cs="Times New Roman"/>
          <w:sz w:val="28"/>
          <w:szCs w:val="28"/>
        </w:rPr>
        <w:t xml:space="preserve"> </w:t>
      </w:r>
      <w:r w:rsidRPr="008C379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687486" w:rsidRPr="008C379C">
        <w:rPr>
          <w:rFonts w:ascii="Times New Roman" w:hAnsi="Times New Roman" w:cs="Times New Roman"/>
          <w:sz w:val="28"/>
          <w:szCs w:val="28"/>
        </w:rPr>
        <w:t>Бурашевское</w:t>
      </w:r>
      <w:r w:rsidRPr="008C379C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администрация </w:t>
      </w:r>
      <w:r w:rsidR="00687486" w:rsidRPr="008C379C">
        <w:rPr>
          <w:rFonts w:ascii="Times New Roman" w:hAnsi="Times New Roman" w:cs="Times New Roman"/>
          <w:sz w:val="28"/>
          <w:szCs w:val="28"/>
        </w:rPr>
        <w:t>Бурашевского</w:t>
      </w:r>
      <w:r w:rsidRPr="008C379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10244458" w14:textId="77777777" w:rsidR="00DB7B4B" w:rsidRPr="008C379C" w:rsidRDefault="00DB7B4B" w:rsidP="00CF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74C6C8" w14:textId="6F7DD548" w:rsidR="00094004" w:rsidRPr="008C379C" w:rsidRDefault="00E727CF" w:rsidP="00CF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79C">
        <w:rPr>
          <w:rFonts w:ascii="Times New Roman" w:hAnsi="Times New Roman" w:cs="Times New Roman"/>
          <w:sz w:val="28"/>
          <w:szCs w:val="28"/>
        </w:rPr>
        <w:t>1.</w:t>
      </w:r>
      <w:r w:rsidR="00B3645C" w:rsidRPr="008C379C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BB36C9" w:rsidRPr="008C379C">
        <w:rPr>
          <w:rFonts w:ascii="Times New Roman" w:hAnsi="Times New Roman" w:cs="Times New Roman"/>
          <w:sz w:val="28"/>
          <w:szCs w:val="28"/>
        </w:rPr>
        <w:t xml:space="preserve">у </w:t>
      </w:r>
      <w:bookmarkStart w:id="0" w:name="_Hlk114564372"/>
      <w:bookmarkStart w:id="1" w:name="_Hlk90286844"/>
      <w:r w:rsidR="00BB36C9" w:rsidRPr="008C379C">
        <w:rPr>
          <w:rFonts w:ascii="Times New Roman" w:hAnsi="Times New Roman" w:cs="Times New Roman"/>
          <w:sz w:val="28"/>
          <w:szCs w:val="28"/>
        </w:rPr>
        <w:t>п</w:t>
      </w:r>
      <w:r w:rsidR="003C2E4B" w:rsidRPr="008C379C">
        <w:rPr>
          <w:rFonts w:ascii="Times New Roman" w:hAnsi="Times New Roman" w:cs="Times New Roman"/>
          <w:sz w:val="28"/>
          <w:szCs w:val="28"/>
        </w:rPr>
        <w:t>ост</w:t>
      </w:r>
      <w:r w:rsidR="00B3645C" w:rsidRPr="008C379C">
        <w:rPr>
          <w:rFonts w:ascii="Times New Roman" w:hAnsi="Times New Roman" w:cs="Times New Roman"/>
          <w:sz w:val="28"/>
          <w:szCs w:val="28"/>
        </w:rPr>
        <w:t>ановление администрации Бурашевского сельского поселения</w:t>
      </w:r>
      <w:r w:rsidR="000E1E97" w:rsidRPr="008C379C">
        <w:rPr>
          <w:rFonts w:ascii="Times New Roman" w:hAnsi="Times New Roman" w:cs="Times New Roman"/>
          <w:sz w:val="28"/>
          <w:szCs w:val="28"/>
        </w:rPr>
        <w:t xml:space="preserve"> </w:t>
      </w:r>
      <w:r w:rsidR="00B3645C" w:rsidRPr="008C379C">
        <w:rPr>
          <w:rFonts w:ascii="Times New Roman" w:hAnsi="Times New Roman" w:cs="Times New Roman"/>
          <w:sz w:val="28"/>
          <w:szCs w:val="28"/>
        </w:rPr>
        <w:t>от</w:t>
      </w:r>
      <w:r w:rsidR="00357A90" w:rsidRPr="008C379C">
        <w:rPr>
          <w:rFonts w:ascii="Times New Roman" w:hAnsi="Times New Roman" w:cs="Times New Roman"/>
          <w:sz w:val="28"/>
          <w:szCs w:val="28"/>
        </w:rPr>
        <w:t xml:space="preserve"> 27.11.2013 № 48</w:t>
      </w:r>
      <w:bookmarkStart w:id="2" w:name="_Hlk114564696"/>
      <w:bookmarkEnd w:id="0"/>
      <w:r w:rsidR="00357A90" w:rsidRPr="008C379C">
        <w:rPr>
          <w:rFonts w:ascii="Times New Roman" w:hAnsi="Times New Roman" w:cs="Times New Roman"/>
          <w:sz w:val="28"/>
          <w:szCs w:val="28"/>
        </w:rPr>
        <w:t xml:space="preserve"> «Об утверждении программы комплексного развития</w:t>
      </w:r>
      <w:bookmarkEnd w:id="1"/>
      <w:r w:rsidR="00357A90" w:rsidRPr="008C379C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Бурашевского сельского поселения на 2014 – 2024 годы».</w:t>
      </w:r>
    </w:p>
    <w:bookmarkEnd w:id="2"/>
    <w:p w14:paraId="62F9935C" w14:textId="375849E7" w:rsidR="00CB7EF6" w:rsidRPr="008C379C" w:rsidRDefault="00373381" w:rsidP="00CF5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79C">
        <w:rPr>
          <w:rFonts w:ascii="Times New Roman" w:hAnsi="Times New Roman" w:cs="Times New Roman"/>
          <w:sz w:val="28"/>
          <w:szCs w:val="28"/>
        </w:rPr>
        <w:t xml:space="preserve">2.Обнародовать </w:t>
      </w:r>
      <w:r w:rsidR="00F32704" w:rsidRPr="008C379C">
        <w:rPr>
          <w:rFonts w:ascii="Times New Roman" w:hAnsi="Times New Roman" w:cs="Times New Roman"/>
          <w:sz w:val="28"/>
          <w:szCs w:val="28"/>
        </w:rPr>
        <w:t>данное</w:t>
      </w:r>
      <w:r w:rsidRPr="008C379C"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 стенде и разместить на официальном сайте муниципального образования Бурашевское  сельское поселение. </w:t>
      </w:r>
    </w:p>
    <w:p w14:paraId="0C82BD3D" w14:textId="242D2A99" w:rsidR="00CB7EF6" w:rsidRPr="008C379C" w:rsidRDefault="003D7BC7" w:rsidP="00CF5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79C">
        <w:rPr>
          <w:rFonts w:ascii="Times New Roman" w:hAnsi="Times New Roman"/>
          <w:sz w:val="28"/>
          <w:szCs w:val="28"/>
        </w:rPr>
        <w:t>3.Постановление вступает в силу в соответствии с действующим законодательством.</w:t>
      </w:r>
    </w:p>
    <w:p w14:paraId="139BBAE6" w14:textId="46876B18" w:rsidR="00696470" w:rsidRPr="008C379C" w:rsidRDefault="003D7BC7" w:rsidP="00CF5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79C">
        <w:rPr>
          <w:rFonts w:ascii="Times New Roman" w:hAnsi="Times New Roman"/>
          <w:sz w:val="28"/>
          <w:szCs w:val="28"/>
        </w:rPr>
        <w:t>4. Контроль за выполнением данного постановления оставляю за собой.</w:t>
      </w:r>
    </w:p>
    <w:p w14:paraId="54244019" w14:textId="77777777" w:rsidR="00394FF0" w:rsidRPr="008C379C" w:rsidRDefault="00394FF0" w:rsidP="00CF5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27A821" w14:textId="4569B09C" w:rsidR="00CB7EF6" w:rsidRPr="008C379C" w:rsidRDefault="00CB7EF6" w:rsidP="00CF5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DCBA4" w14:textId="71AFFE0A" w:rsidR="00FA5712" w:rsidRPr="008C379C" w:rsidRDefault="0079448D" w:rsidP="0069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79C">
        <w:rPr>
          <w:rFonts w:ascii="Times New Roman" w:hAnsi="Times New Roman" w:cs="Times New Roman"/>
          <w:sz w:val="28"/>
          <w:szCs w:val="28"/>
        </w:rPr>
        <w:t>ВРИО г</w:t>
      </w:r>
      <w:r w:rsidR="000E1E97" w:rsidRPr="008C379C">
        <w:rPr>
          <w:rFonts w:ascii="Times New Roman" w:hAnsi="Times New Roman" w:cs="Times New Roman"/>
          <w:sz w:val="28"/>
          <w:szCs w:val="28"/>
        </w:rPr>
        <w:t>лав</w:t>
      </w:r>
      <w:r w:rsidRPr="008C379C">
        <w:rPr>
          <w:rFonts w:ascii="Times New Roman" w:hAnsi="Times New Roman" w:cs="Times New Roman"/>
          <w:sz w:val="28"/>
          <w:szCs w:val="28"/>
        </w:rPr>
        <w:t>ы</w:t>
      </w:r>
      <w:r w:rsidR="000E1E97" w:rsidRPr="008C379C">
        <w:rPr>
          <w:rFonts w:ascii="Times New Roman" w:hAnsi="Times New Roman" w:cs="Times New Roman"/>
          <w:sz w:val="28"/>
          <w:szCs w:val="28"/>
        </w:rPr>
        <w:t xml:space="preserve"> </w:t>
      </w:r>
      <w:r w:rsidR="00373381" w:rsidRPr="008C379C">
        <w:rPr>
          <w:rFonts w:ascii="Times New Roman" w:hAnsi="Times New Roman" w:cs="Times New Roman"/>
          <w:sz w:val="28"/>
          <w:szCs w:val="28"/>
        </w:rPr>
        <w:t xml:space="preserve"> Бурашевского </w:t>
      </w:r>
      <w:r w:rsidR="000E1E97" w:rsidRPr="008C37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C379C">
        <w:rPr>
          <w:rFonts w:ascii="Times New Roman" w:hAnsi="Times New Roman" w:cs="Times New Roman"/>
          <w:sz w:val="28"/>
          <w:szCs w:val="28"/>
        </w:rPr>
        <w:t xml:space="preserve">                          Л.С.Маслова</w:t>
      </w:r>
    </w:p>
    <w:sectPr w:rsidR="00FA5712" w:rsidRPr="008C379C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4BF5"/>
    <w:multiLevelType w:val="hybridMultilevel"/>
    <w:tmpl w:val="957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29E3"/>
    <w:multiLevelType w:val="hybridMultilevel"/>
    <w:tmpl w:val="B9CC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50232">
    <w:abstractNumId w:val="0"/>
  </w:num>
  <w:num w:numId="2" w16cid:durableId="25108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E97"/>
    <w:rsid w:val="00003745"/>
    <w:rsid w:val="00094004"/>
    <w:rsid w:val="000A08CC"/>
    <w:rsid w:val="000E1E97"/>
    <w:rsid w:val="00147212"/>
    <w:rsid w:val="00152B18"/>
    <w:rsid w:val="001F02F1"/>
    <w:rsid w:val="00245CDB"/>
    <w:rsid w:val="00246E62"/>
    <w:rsid w:val="002F1F3D"/>
    <w:rsid w:val="002F274D"/>
    <w:rsid w:val="00311CA9"/>
    <w:rsid w:val="00327291"/>
    <w:rsid w:val="00341929"/>
    <w:rsid w:val="00357A90"/>
    <w:rsid w:val="00373381"/>
    <w:rsid w:val="00376648"/>
    <w:rsid w:val="00394FF0"/>
    <w:rsid w:val="00396C67"/>
    <w:rsid w:val="003C2E4B"/>
    <w:rsid w:val="003D7BC7"/>
    <w:rsid w:val="003E1FEC"/>
    <w:rsid w:val="00467402"/>
    <w:rsid w:val="0048035C"/>
    <w:rsid w:val="00512372"/>
    <w:rsid w:val="00570ABD"/>
    <w:rsid w:val="00687486"/>
    <w:rsid w:val="00696470"/>
    <w:rsid w:val="00707B74"/>
    <w:rsid w:val="007150C3"/>
    <w:rsid w:val="007545EC"/>
    <w:rsid w:val="00777988"/>
    <w:rsid w:val="0079448D"/>
    <w:rsid w:val="00852B2A"/>
    <w:rsid w:val="008A53C0"/>
    <w:rsid w:val="008B4264"/>
    <w:rsid w:val="008C379C"/>
    <w:rsid w:val="008C60D6"/>
    <w:rsid w:val="008F321A"/>
    <w:rsid w:val="008F7175"/>
    <w:rsid w:val="00A07448"/>
    <w:rsid w:val="00A4088D"/>
    <w:rsid w:val="00A77DC7"/>
    <w:rsid w:val="00AF1908"/>
    <w:rsid w:val="00AF28CF"/>
    <w:rsid w:val="00B300CF"/>
    <w:rsid w:val="00B3645C"/>
    <w:rsid w:val="00B4390D"/>
    <w:rsid w:val="00B53205"/>
    <w:rsid w:val="00BB36C9"/>
    <w:rsid w:val="00BE009C"/>
    <w:rsid w:val="00BF7A13"/>
    <w:rsid w:val="00C07B9C"/>
    <w:rsid w:val="00C34E94"/>
    <w:rsid w:val="00C7114D"/>
    <w:rsid w:val="00CB7EF6"/>
    <w:rsid w:val="00CC3783"/>
    <w:rsid w:val="00CF57F3"/>
    <w:rsid w:val="00D23104"/>
    <w:rsid w:val="00D65F26"/>
    <w:rsid w:val="00DB7B4B"/>
    <w:rsid w:val="00DE1887"/>
    <w:rsid w:val="00DF419B"/>
    <w:rsid w:val="00E004C0"/>
    <w:rsid w:val="00E727CF"/>
    <w:rsid w:val="00EC139A"/>
    <w:rsid w:val="00F12506"/>
    <w:rsid w:val="00F27DFC"/>
    <w:rsid w:val="00F32704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8D6"/>
  <w15:docId w15:val="{DB390F0D-05C9-414E-84B1-FE3E942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59">
    <w:name w:val="P59"/>
    <w:basedOn w:val="a"/>
    <w:hidden/>
    <w:rsid w:val="003D7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3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 Васильевых</cp:lastModifiedBy>
  <cp:revision>44</cp:revision>
  <cp:lastPrinted>2022-10-26T05:22:00Z</cp:lastPrinted>
  <dcterms:created xsi:type="dcterms:W3CDTF">2019-07-26T08:24:00Z</dcterms:created>
  <dcterms:modified xsi:type="dcterms:W3CDTF">2022-10-26T05:29:00Z</dcterms:modified>
</cp:coreProperties>
</file>